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sz w:val="28"/>
        </w:rPr>
      </w:pP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</w:p>
    <w:p w14:paraId="07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2724"/>
        <w:gridCol w:w="1241"/>
        <w:gridCol w:w="3244"/>
        <w:gridCol w:w="2524"/>
        <w:gridCol w:w="2355"/>
        <w:gridCol w:w="2412"/>
      </w:tblGrid>
      <w:tr>
        <w:trPr>
          <w:trHeight w:hRule="atLeast" w:val="402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104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75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 Социалистическа, 92/40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14:paraId="1B000000">
            <w:pPr>
              <w:rPr>
                <w:color w:val="000000"/>
              </w:rPr>
            </w:pPr>
            <w:r>
              <w:t>ludmilabakumenko@mail.ru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 xml:space="preserve">14.00-16.00 </w:t>
            </w:r>
          </w:p>
        </w:tc>
      </w:tr>
      <w:tr>
        <w:trPr>
          <w:trHeight w:hRule="atLeast" w:val="48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 Социалистическа, 92/40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25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 xml:space="preserve">14.00-16.00 </w:t>
            </w:r>
          </w:p>
          <w:p w14:paraId="27000000">
            <w:pPr>
              <w:rPr>
                <w:color w:val="000000"/>
              </w:rPr>
            </w:pPr>
          </w:p>
        </w:tc>
      </w:tr>
      <w:tr>
        <w:trPr>
          <w:trHeight w:hRule="atLeast" w:val="287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Ворошиловский, 12/85, к.6Б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rPr>
                <w:color w:val="000000"/>
              </w:rPr>
              <w:t xml:space="preserve">8-928-161-30-91 </w:t>
            </w:r>
            <w:r>
              <w:t>keypakhaut</w:t>
            </w:r>
            <w:r>
              <w:t>@</w:t>
            </w:r>
          </w:p>
          <w:p w14:paraId="2F000000">
            <w:pPr>
              <w:rPr>
                <w:color w:val="000000"/>
              </w:rPr>
            </w:pP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10.00-12.00</w:t>
            </w:r>
          </w:p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10.00-12.00</w:t>
            </w: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 13 г. Ростова-на-Дону Ростовской областной коллегии адвокатов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им.Д.П.Баранова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8(989)611-97-62</w:t>
            </w:r>
          </w:p>
          <w:p w14:paraId="3D000000">
            <w:r>
              <w:t>Fdor.lysenko.86@</w:t>
            </w:r>
          </w:p>
          <w:p w14:paraId="3E000000">
            <w:pPr>
              <w:rPr>
                <w:color w:val="000000"/>
              </w:rPr>
            </w:pPr>
            <w:r>
              <w:t>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10.00-14.00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 13 г. Ростова-на-Дону Ростовской областной коллегии адвокатов им.Д.П.Баранова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344023</w:t>
            </w:r>
          </w:p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  <w:p w14:paraId="4C000000">
            <w:r>
              <w:t>zoyarostov@</w:t>
            </w:r>
          </w:p>
          <w:p w14:paraId="4D000000">
            <w:pPr>
              <w:rPr>
                <w:color w:val="000000"/>
              </w:rPr>
            </w:pPr>
            <w:r>
              <w:t>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12.00-15.00</w:t>
            </w:r>
          </w:p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12.00-15.00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Филиал № 13 г. Ростова-на-Дону Ростовской областной коллегии адвокатов им.Д.П.Баранова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344023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  <w:p w14:paraId="59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B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М.Нагибина,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33а, оф.205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rPr>
                <w:color w:val="000000"/>
              </w:rPr>
              <w:t xml:space="preserve">8-908-509-55-06      </w:t>
            </w:r>
            <w:r>
              <w:t>korsun.aleksandra@</w:t>
            </w:r>
          </w:p>
          <w:p w14:paraId="65000000">
            <w:pPr>
              <w:rPr>
                <w:color w:val="000000"/>
              </w:rPr>
            </w:pPr>
            <w:r>
              <w:t>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12.00-14.00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областная коллегия адвокатов </w:t>
            </w:r>
          </w:p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им. Сергея Сергеевича Пискунова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пр. </w:t>
            </w:r>
            <w:r>
              <w:rPr>
                <w:color w:val="000000"/>
              </w:rPr>
              <w:t>М.Нагибина, 45/2, оф.6</w:t>
            </w:r>
          </w:p>
          <w:p w14:paraId="6E000000">
            <w:pPr>
              <w:rPr>
                <w:color w:val="000000"/>
              </w:rPr>
            </w:pPr>
          </w:p>
          <w:p w14:paraId="6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Чехова, 353/5,</w:t>
            </w:r>
            <w:r>
              <w:rPr>
                <w:color w:val="000000"/>
              </w:rPr>
              <w:t>оф.1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 8-918-583-57-73 </w:t>
            </w:r>
            <w:r>
              <w:t>piskunovss-advokat@rambler.ru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17.00-1</w:t>
            </w:r>
            <w:r>
              <w:rPr>
                <w:color w:val="000000"/>
              </w:rPr>
              <w:t xml:space="preserve">9.00 </w:t>
            </w:r>
          </w:p>
          <w:p w14:paraId="78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17.00-19.00</w:t>
            </w: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</w:p>
          <w:p w14:paraId="7C00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09.00-12.00 </w:t>
            </w:r>
          </w:p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09.00-12.00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10.00-20.00 </w:t>
            </w:r>
          </w:p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10.00</w:t>
            </w:r>
            <w:r>
              <w:rPr>
                <w:color w:val="000000"/>
              </w:rPr>
              <w:t xml:space="preserve">-20.00 </w:t>
            </w:r>
          </w:p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10.00-20.00</w:t>
            </w:r>
          </w:p>
          <w:p w14:paraId="88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381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 xml:space="preserve">344101 </w:t>
            </w:r>
          </w:p>
          <w:p w14:paraId="8F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rPr>
                <w:color w:val="000000"/>
              </w:rPr>
              <w:t>236-26-00                8-939-865-08-81</w:t>
            </w:r>
            <w:r>
              <w:rPr>
                <w:color w:val="000000"/>
              </w:rPr>
              <w:t xml:space="preserve"> </w:t>
            </w:r>
            <w:r>
              <w:t>abpartner2014@</w:t>
            </w:r>
          </w:p>
          <w:p w14:paraId="9100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10.00-13.00 </w:t>
            </w:r>
          </w:p>
          <w:p w14:paraId="93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 xml:space="preserve">344101 </w:t>
            </w:r>
          </w:p>
          <w:p w14:paraId="99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rPr>
                <w:color w:val="000000"/>
              </w:rPr>
              <w:t>236-26-00                8-939-865-08-80</w:t>
            </w:r>
            <w:r>
              <w:rPr>
                <w:color w:val="000000"/>
              </w:rPr>
              <w:t xml:space="preserve"> </w:t>
            </w:r>
            <w:r>
              <w:t>abpartner2014@</w:t>
            </w:r>
          </w:p>
          <w:p w14:paraId="9B00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14.00-18.00</w:t>
            </w:r>
            <w:r>
              <w:rPr>
                <w:color w:val="000000"/>
              </w:rPr>
              <w:t xml:space="preserve"> </w:t>
            </w:r>
          </w:p>
          <w:p w14:paraId="9D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 xml:space="preserve">344101 </w:t>
            </w:r>
          </w:p>
          <w:p w14:paraId="A3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rPr>
                <w:color w:val="000000"/>
              </w:rPr>
              <w:t xml:space="preserve">236-26-00                 8-939-865-08-79 </w:t>
            </w:r>
            <w:r>
              <w:t>abpartner2014@</w:t>
            </w:r>
          </w:p>
          <w:p w14:paraId="A5000000">
            <w:pPr>
              <w:rPr>
                <w:color w:val="000000"/>
              </w:rPr>
            </w:pPr>
            <w:r>
              <w:t>mail.ru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color w:val="000000"/>
              </w:rPr>
            </w:pPr>
            <w:r>
              <w:rPr>
                <w:color w:val="000000"/>
              </w:rPr>
              <w:t>Пт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10.00-13.00 </w:t>
            </w:r>
          </w:p>
          <w:p w14:paraId="A7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color w:val="000000"/>
              </w:rPr>
            </w:pPr>
            <w:r>
              <w:rPr>
                <w:color w:val="000000"/>
              </w:rPr>
              <w:t>Игнатенко Анжелика Владимировна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61/4302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 xml:space="preserve">344116 </w:t>
            </w:r>
          </w:p>
          <w:p w14:paraId="AD000000">
            <w:r>
              <w:t>г. Ростов-на-Дону,                           ул. Батуринская, 13/1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8-950-855-80-10</w:t>
            </w:r>
            <w:r>
              <w:rPr>
                <w:color w:val="000000"/>
              </w:rPr>
              <w:t xml:space="preserve"> </w:t>
            </w:r>
            <w:r>
              <w:t>Anzhelika-ignatenko@yan</w:t>
            </w:r>
            <w:r>
              <w:t>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11.00-13.00 </w:t>
            </w:r>
          </w:p>
          <w:p w14:paraId="B000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10.00-12.00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 xml:space="preserve">344116 </w:t>
            </w:r>
          </w:p>
          <w:p w14:paraId="B6000000">
            <w:r>
              <w:t xml:space="preserve">г. Ростов-на-Дону, </w:t>
            </w:r>
          </w:p>
          <w:p w14:paraId="B7000000">
            <w:r>
              <w:t>ул. Литвинова,</w:t>
            </w:r>
          </w:p>
          <w:p w14:paraId="B8000000">
            <w:r>
              <w:t>4, оф.114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17.00-20.00 </w:t>
            </w:r>
          </w:p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17.00-20.00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>Сб.</w:t>
            </w:r>
            <w:r>
              <w:rPr>
                <w:color w:val="000000"/>
              </w:rPr>
              <w:t>17.00-20.00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Воробьева Валерия Игоревна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61/6111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 xml:space="preserve">344116 </w:t>
            </w:r>
          </w:p>
          <w:p w14:paraId="C2000000">
            <w:r>
              <w:t>г. Ростов-на-Дону,                             ул. Батуринская, 13/1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color w:val="000000"/>
              </w:rPr>
            </w:pPr>
            <w:r>
              <w:rPr>
                <w:color w:val="000000"/>
              </w:rPr>
              <w:t>8-988-998-70-70</w:t>
            </w:r>
            <w:r>
              <w:rPr>
                <w:color w:val="000000"/>
              </w:rPr>
              <w:t xml:space="preserve"> </w:t>
            </w:r>
            <w:r>
              <w:t>vorobyova-valeri@yandex.ru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12.00-15.00 </w:t>
            </w:r>
          </w:p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12.00-15.00</w:t>
            </w: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ул.Малиновского, 74/68, кв.30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C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D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10.00-13.00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10.00-13.00</w:t>
            </w:r>
          </w:p>
          <w:p w14:paraId="D3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</w:t>
            </w:r>
            <w:r>
              <w:rPr>
                <w:color w:val="000000"/>
              </w:rPr>
              <w:t>2-я Краснодарская, 80/14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D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DF000000">
            <w:pPr>
              <w:rPr>
                <w:color w:val="000000"/>
              </w:rPr>
            </w:pP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10.00-16.00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10.00-16.00</w:t>
            </w:r>
          </w:p>
          <w:p w14:paraId="E2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14.00-18.00</w:t>
            </w:r>
          </w:p>
          <w:p w14:paraId="E3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E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EC000000">
            <w:pPr>
              <w:rPr>
                <w:color w:val="000000"/>
              </w:rPr>
            </w:pPr>
            <w:r>
              <w:rPr>
                <w:color w:val="000000"/>
              </w:rPr>
              <w:t>ул.2-я Краснодарская, 80/14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EE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EF000000">
            <w:pPr>
              <w:rPr>
                <w:color w:val="000000"/>
              </w:rPr>
            </w:pP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09.00-13.00</w:t>
            </w:r>
          </w:p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9.00-13.00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09.00-13.00</w:t>
            </w:r>
          </w:p>
          <w:p w14:paraId="F300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Советского района </w:t>
            </w: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 xml:space="preserve">-на-Дону Ростовской областной коллегии адвокатов 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344090</w:t>
            </w:r>
          </w:p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anna.akhmed@</w:t>
            </w:r>
          </w:p>
          <w:p w14:paraId="FD000000"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08.3</w:t>
            </w:r>
            <w:r>
              <w:rPr>
                <w:color w:val="000000"/>
              </w:rPr>
              <w:t>0-15.30</w:t>
            </w: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Филиал № 1 Первомайского района  г. Ростова-на-Дону Ростовской областной коллегии адвокатов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7«Б»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A010000">
            <w:pPr>
              <w:rPr>
                <w:color w:val="000000"/>
              </w:rPr>
            </w:pPr>
            <w:r>
              <w:t>kunaev197</w:t>
            </w:r>
            <w:r>
              <w:t xml:space="preserve">4@mail.ru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9.00-12.00</w:t>
            </w:r>
          </w:p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9.00-12.00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Филиал № 1 Первомайского района  г. Ростова-на-Дону Ростовской областной коллегии адвокатов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ул. Селиванова, д.49, оф.7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color w:val="000000"/>
              </w:rPr>
            </w:pPr>
            <w:r>
              <w:rPr>
                <w:color w:val="000000"/>
              </w:rPr>
              <w:t>8-951-834-24-</w:t>
            </w:r>
            <w:r>
              <w:rPr>
                <w:color w:val="000000"/>
              </w:rPr>
              <w:t xml:space="preserve">23     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10.00-17.00</w:t>
            </w:r>
          </w:p>
          <w:p w14:paraId="1601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ул.Курчатова, 50, </w:t>
            </w:r>
          </w:p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294-47-91                8-918-554-47-91</w:t>
            </w:r>
          </w:p>
          <w:p w14:paraId="1F010000">
            <w:r>
              <w:t>advokatkasparova</w:t>
            </w:r>
            <w:r>
              <w:t>@</w:t>
            </w:r>
          </w:p>
          <w:p w14:paraId="20010000">
            <w:pPr>
              <w:rPr>
                <w:color w:val="000000"/>
              </w:rPr>
            </w:pPr>
            <w:r>
              <w:t>yandex.r</w:t>
            </w:r>
            <w:r>
              <w:t>u</w:t>
            </w:r>
            <w:r>
              <w:t xml:space="preserve"> 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10.00-13.00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235-94-45                 8-9</w:t>
            </w:r>
            <w:r>
              <w:rPr>
                <w:color w:val="000000"/>
              </w:rPr>
              <w:t xml:space="preserve">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344056</w:t>
            </w:r>
          </w:p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8-952-572-80-37</w:t>
            </w:r>
            <w:r>
              <w:rPr>
                <w:color w:val="000000"/>
              </w:rPr>
              <w:t xml:space="preserve">   </w:t>
            </w:r>
            <w:r>
              <w:t>advokatrostov</w:t>
            </w:r>
            <w:r>
              <w:t>_</w:t>
            </w:r>
            <w:r>
              <w:t>best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пер. Сахалинский, 45/199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rPr>
                <w:color w:val="000000"/>
              </w:rPr>
              <w:t>235-94-4</w:t>
            </w:r>
            <w:r>
              <w:rPr>
                <w:color w:val="000000"/>
              </w:rPr>
              <w:t xml:space="preserve">5                 8-952-572-80-37  </w:t>
            </w:r>
            <w:r>
              <w:t>advokatrostov</w:t>
            </w:r>
            <w:r>
              <w:t>.</w:t>
            </w:r>
            <w:r>
              <w:t>nk</w:t>
            </w:r>
            <w:r>
              <w:t>@</w:t>
            </w:r>
          </w:p>
          <w:p w14:paraId="3A010000">
            <w:pPr>
              <w:rPr>
                <w:color w:val="000000"/>
              </w:rPr>
            </w:pP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пер. Сахалинский, </w:t>
            </w:r>
            <w:r>
              <w:rPr>
                <w:color w:val="000000"/>
              </w:rPr>
              <w:t>45/199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  <w:r>
              <w:t>@</w:t>
            </w:r>
          </w:p>
          <w:p w14:paraId="43010000">
            <w:pPr>
              <w:rPr>
                <w:color w:val="000000"/>
              </w:rPr>
            </w:pP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-я</w:t>
            </w:r>
            <w:r>
              <w:rPr>
                <w:color w:val="000000"/>
              </w:rPr>
              <w:t xml:space="preserve"> линия, д.12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4E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color w:val="000000"/>
              </w:rPr>
            </w:pPr>
            <w:r>
              <w:rPr>
                <w:color w:val="000000"/>
              </w:rPr>
              <w:t>Пн.-Вс.</w:t>
            </w:r>
            <w:r>
              <w:rPr>
                <w:color w:val="000000"/>
              </w:rPr>
              <w:t>09.00-18.00, перерыв 13.00-14.00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</w:t>
            </w:r>
          </w:p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58010000">
            <w:r>
              <w:t>advokat.Petrash@</w:t>
            </w:r>
          </w:p>
          <w:p w14:paraId="59010000">
            <w:pPr>
              <w:rPr>
                <w:color w:val="000000"/>
              </w:rPr>
            </w:pPr>
            <w:r>
              <w:t>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Пн.-Сб.</w:t>
            </w: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ул. Каяни, 18, оф.404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12.00-16.00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12.00-16.00</w:t>
            </w:r>
          </w:p>
        </w:tc>
      </w:tr>
      <w:tr>
        <w:trPr>
          <w:trHeight w:hRule="atLeast" w:val="50"/>
        </w:trPr>
        <w:tc>
          <w:tcPr>
            <w:tcW w:type="dxa" w:w="1514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6D010000">
            <w:pPr>
              <w:rPr>
                <w:color w:val="000000"/>
              </w:rPr>
            </w:pPr>
            <w:r>
              <w:t>kireeva.yuliya@gmail.com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Сб.</w:t>
            </w:r>
            <w:r>
              <w:rPr>
                <w:color w:val="000000"/>
              </w:rPr>
              <w:t>10.0</w:t>
            </w:r>
            <w:r>
              <w:rPr>
                <w:color w:val="000000"/>
              </w:rPr>
              <w:t xml:space="preserve">0-13.00 </w:t>
            </w:r>
          </w:p>
          <w:p w14:paraId="6F01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>Ганага Михаил Михайлович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61/4806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 xml:space="preserve">344082 </w:t>
            </w:r>
          </w:p>
          <w:p w14:paraId="75010000">
            <w:pPr>
              <w:rPr>
                <w:color w:val="000000"/>
              </w:rPr>
            </w:pPr>
            <w:r>
              <w:t xml:space="preserve">г. Ростов-на-Дону, </w:t>
            </w:r>
            <w:r>
              <w:t xml:space="preserve">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7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Пн.</w:t>
            </w:r>
            <w:r>
              <w:t xml:space="preserve">11.00-15.00 </w:t>
            </w:r>
          </w:p>
          <w:p w14:paraId="79010000">
            <w:r>
              <w:t>Ср.</w:t>
            </w:r>
            <w:r>
              <w:t xml:space="preserve">11.00-15.00 </w:t>
            </w:r>
          </w:p>
          <w:p w14:paraId="7A010000">
            <w:r>
              <w:t>Пт.</w:t>
            </w:r>
            <w:r>
              <w:t>11.</w:t>
            </w:r>
            <w:r>
              <w:t>00-15.00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r>
              <w:t>Чуднова Ольга Владимировна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61/5881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 xml:space="preserve">344082 </w:t>
            </w:r>
          </w:p>
          <w:p w14:paraId="80010000">
            <w:pPr>
              <w:rPr>
                <w:color w:val="000000"/>
              </w:rPr>
            </w:pPr>
            <w:r>
              <w:t xml:space="preserve">г. Ростов-на-Дону,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81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 xml:space="preserve">8-938-148-00-60 </w:t>
            </w:r>
            <w:r>
              <w:t xml:space="preserve">615881@apromail.ru </w:t>
            </w:r>
          </w:p>
          <w:p w14:paraId="83010000"/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>Пн.</w:t>
            </w:r>
            <w:r>
              <w:t xml:space="preserve">10.00-15.00 </w:t>
            </w:r>
          </w:p>
          <w:p w14:paraId="85010000">
            <w:r>
              <w:t>Вт.</w:t>
            </w:r>
            <w:r>
              <w:t xml:space="preserve">10.00-15.00 </w:t>
            </w:r>
          </w:p>
          <w:p w14:paraId="86010000">
            <w:r>
              <w:t>Чт.</w:t>
            </w:r>
            <w:r>
              <w:t>10.00-15.00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t xml:space="preserve">344082 </w:t>
            </w:r>
          </w:p>
          <w:p w14:paraId="8C010000">
            <w:pPr>
              <w:rPr>
                <w:color w:val="000000"/>
              </w:rPr>
            </w:pPr>
            <w:r>
              <w:t xml:space="preserve">г. Ростов-на-Дону,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09.00-1</w:t>
            </w:r>
            <w:r>
              <w:rPr>
                <w:color w:val="000000"/>
              </w:rPr>
              <w:t xml:space="preserve">7.00 </w:t>
            </w:r>
          </w:p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09.00-17.00 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г. Ростова-на-Дону Ростовской областной коллегии адвокатов</w:t>
            </w:r>
          </w:p>
          <w:p w14:paraId="96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98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99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 </w:t>
            </w:r>
          </w:p>
          <w:p w14:paraId="9B010000">
            <w:pPr>
              <w:rPr>
                <w:color w:val="000000"/>
              </w:rPr>
            </w:pPr>
            <w:r>
              <w:rPr>
                <w:color w:val="000000"/>
              </w:rPr>
              <w:t>8-952</w:t>
            </w:r>
            <w:r>
              <w:rPr>
                <w:color w:val="000000"/>
              </w:rPr>
              <w:t>-560-00-12</w:t>
            </w:r>
          </w:p>
          <w:p w14:paraId="9C010000">
            <w:r>
              <w:t>zadorozhnaya45@</w:t>
            </w:r>
          </w:p>
          <w:p w14:paraId="9D01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14.00-18.00</w:t>
            </w:r>
          </w:p>
          <w:p w14:paraId="9F010000">
            <w:pPr>
              <w:rPr>
                <w:color w:val="000000"/>
              </w:rPr>
            </w:pPr>
            <w:r>
              <w:rPr>
                <w:color w:val="000000"/>
              </w:rPr>
              <w:t>Сб.</w:t>
            </w:r>
            <w:r>
              <w:rPr>
                <w:color w:val="000000"/>
              </w:rPr>
              <w:t>10.00-13.00</w:t>
            </w:r>
          </w:p>
          <w:p w14:paraId="A001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 xml:space="preserve">344082 </w:t>
            </w:r>
          </w:p>
          <w:p w14:paraId="A6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rPr>
                <w:color w:val="000000"/>
              </w:rPr>
              <w:t>8-928-112-</w:t>
            </w:r>
            <w:r>
              <w:rPr>
                <w:color w:val="000000"/>
              </w:rPr>
              <w:t xml:space="preserve">58-56 </w:t>
            </w:r>
            <w:r>
              <w:t>kalyuzhnyy.first@</w:t>
            </w:r>
          </w:p>
          <w:p w14:paraId="A901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Ср.10.00-17.00 </w:t>
            </w:r>
          </w:p>
          <w:p w14:paraId="AB010000">
            <w:pPr>
              <w:rPr>
                <w:color w:val="000000"/>
              </w:rPr>
            </w:pP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Голинченко Екатерина Валерьевна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61/5734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Ростовская областная коллегия адвокатов «Защитник»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ул. Пушкинская, 1/36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 xml:space="preserve">8-952-583-85-41  </w:t>
            </w:r>
            <w:r>
              <w:t xml:space="preserve">615734@apromail.ru </w:t>
            </w:r>
          </w:p>
          <w:p w14:paraId="B3010000"/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Вт.</w:t>
            </w:r>
            <w:r>
              <w:t xml:space="preserve">12.00-14.00 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«Центральный» </w:t>
            </w: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ул. Горького,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>Пн.-Пт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 xml:space="preserve">344082 </w:t>
            </w:r>
          </w:p>
          <w:p w14:paraId="C3010000">
            <w:pPr>
              <w:rPr>
                <w:color w:val="000000"/>
              </w:rPr>
            </w:pPr>
            <w:r>
              <w:t xml:space="preserve">г. Ростов-на-Дону,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10.00-17.00 </w:t>
            </w:r>
          </w:p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</w:t>
            </w:r>
            <w:r>
              <w:rPr>
                <w:color w:val="000000"/>
              </w:rPr>
              <w:t xml:space="preserve">0-17.00 </w:t>
            </w:r>
          </w:p>
          <w:p w14:paraId="C80100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т.</w:t>
            </w: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50"/>
        </w:trP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344082 </w:t>
            </w:r>
          </w:p>
          <w:p w14:paraId="CE010000">
            <w:pPr>
              <w:rPr>
                <w:color w:val="000000"/>
              </w:rPr>
            </w:pPr>
            <w:r>
              <w:t xml:space="preserve">г. Ростов-на-Дону,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F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Ср.</w:t>
            </w:r>
            <w:r>
              <w:rPr>
                <w:color w:val="000000"/>
              </w:rPr>
              <w:t>10.00-17.00</w:t>
            </w:r>
          </w:p>
        </w:tc>
      </w:tr>
    </w:tbl>
    <w:p w14:paraId="D201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694"/>
        <w:gridCol w:w="1240"/>
        <w:gridCol w:w="3241"/>
        <w:gridCol w:w="2521"/>
        <w:gridCol w:w="2353"/>
        <w:gridCol w:w="2410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D6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D901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DA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DC01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DD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DF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E001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</w:t>
            </w:r>
          </w:p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Азов, </w:t>
            </w:r>
          </w:p>
          <w:p w14:paraId="E9010000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09.00-13.00</w:t>
            </w:r>
          </w:p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>Сб.</w:t>
            </w:r>
            <w:r>
              <w:rPr>
                <w:color w:val="000000"/>
              </w:rPr>
              <w:t>09.00-12.00</w:t>
            </w:r>
          </w:p>
          <w:p w14:paraId="EE010000">
            <w:pPr>
              <w:rPr>
                <w:color w:val="000000"/>
              </w:rPr>
            </w:pPr>
          </w:p>
          <w:p w14:paraId="EF010000">
            <w:pPr>
              <w:rPr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АКСАЙСКИЙ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Пушкарева Юлиана Владимировна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 2      им. Ю.В. Ермакова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346700 </w:t>
            </w:r>
          </w:p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>г. Аксай,                        ул. Буденного, 136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14:paraId="FA010000">
            <w:r>
              <w:t>yuliana</w:t>
            </w:r>
            <w:r>
              <w:t>-</w:t>
            </w:r>
            <w:r>
              <w:t>pushkareva@</w:t>
            </w:r>
          </w:p>
          <w:p w14:paraId="FB010000">
            <w:pPr>
              <w:rPr>
                <w:color w:val="000000"/>
              </w:rPr>
            </w:pPr>
            <w:r>
              <w:t>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14.00-16.00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БЕЛОКАЛИТВИНСКИЙ РАЙОН и 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>Ермолов Н</w:t>
            </w:r>
            <w:r>
              <w:rPr>
                <w:color w:val="000000"/>
              </w:rPr>
              <w:t>иколай Владимирович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</w:t>
            </w:r>
          </w:p>
          <w:p w14:paraId="0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  <w:r>
              <w:rPr>
                <w:color w:val="000000"/>
              </w:rPr>
              <w:t>,</w:t>
            </w:r>
          </w:p>
          <w:p w14:paraId="0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  ул. Калинина, 29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08020000">
            <w:r>
              <w:t>nikolay8219@</w:t>
            </w:r>
          </w:p>
          <w:p w14:paraId="09020000">
            <w:pPr>
              <w:rPr>
                <w:color w:val="000000"/>
              </w:rPr>
            </w:pPr>
            <w:r>
              <w:t xml:space="preserve">yandex.ru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09.00-13.00</w:t>
            </w:r>
          </w:p>
          <w:p w14:paraId="0B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4.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Белая Калитва, </w:t>
            </w:r>
          </w:p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rPr>
                <w:color w:val="000000"/>
              </w:rPr>
              <w:t xml:space="preserve">8-928-183-75-45 </w:t>
            </w:r>
            <w:r>
              <w:t>pugacheva1111@</w:t>
            </w:r>
          </w:p>
          <w:p w14:paraId="1402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10.00-12.00 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5.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Белая Калитва, </w:t>
            </w:r>
          </w:p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8-928-136-99-39 </w:t>
            </w:r>
            <w:r>
              <w:t>bori-anastasiy@yandex.ru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10.00-12.00 </w:t>
            </w:r>
          </w:p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6.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2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Белая Калитва,                      ул. Калинина, 29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2A020000">
            <w:r>
              <w:t>natalivladikina@</w:t>
            </w:r>
          </w:p>
          <w:p w14:paraId="2B02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346170 </w:t>
            </w:r>
          </w:p>
          <w:p w14:paraId="33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Верхнедонской район, ст. Казанская,              ул. Советская, 26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09.00-12.00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</w:p>
          <w:p w14:paraId="3B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3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3F020000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4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42020000">
            <w:pPr>
              <w:rPr>
                <w:color w:val="000000"/>
              </w:rPr>
            </w:pPr>
            <w:r>
              <w:t>nlets@bk.ru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9.00-13.00</w:t>
            </w:r>
          </w:p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Волгодонск,               пр. Строителей,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4E020000">
            <w:r>
              <w:t>nadolinskii_igor@</w:t>
            </w:r>
          </w:p>
          <w:p w14:paraId="4F02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9.00-13.00</w:t>
            </w:r>
          </w:p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</w:t>
            </w:r>
          </w:p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Ростовской областной коллегии адвокатов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rPr>
                <w:color w:val="000000"/>
              </w:rPr>
              <w:t xml:space="preserve">8-928-100-56-56 </w:t>
            </w:r>
            <w:r>
              <w:t>shvec.nastena88@</w:t>
            </w:r>
          </w:p>
          <w:p w14:paraId="5D02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10.00-15.00   Вт.10.00-15.00</w:t>
            </w:r>
          </w:p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 xml:space="preserve">Волгодонской филиал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Волгодонск,               пр. Строителей,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rPr>
                <w:color w:val="000000"/>
              </w:rPr>
              <w:t xml:space="preserve">8(8639)26-54-83     8-918-539-97-18 </w:t>
            </w:r>
            <w:r>
              <w:t>svetlana</w:t>
            </w:r>
            <w:r>
              <w:t>.</w:t>
            </w:r>
            <w:r>
              <w:t>erofeeva@</w:t>
            </w:r>
          </w:p>
          <w:p w14:paraId="6802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14.00-18.00 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14.00-18.00 </w:t>
            </w:r>
          </w:p>
          <w:p w14:paraId="6B02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14.00-18.00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Гуково,</w:t>
            </w:r>
          </w:p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>д.67, пом 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8(905)457-16-59</w:t>
            </w:r>
          </w:p>
          <w:p w14:paraId="76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10.00-15.00</w:t>
            </w:r>
          </w:p>
          <w:p w14:paraId="7802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г.Гуково, ул.Мира, 13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09.00-13.00     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Чт.14.00-18.00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с. Дубовское,                  ул. Герцена, 27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8B020000">
            <w:pPr>
              <w:rPr>
                <w:color w:val="000000"/>
              </w:rPr>
            </w:pPr>
            <w:r>
              <w:t>613424@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10.00-12.00</w:t>
            </w:r>
          </w:p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color w:val="000000"/>
              </w:rPr>
            </w:pPr>
            <w:r>
              <w:rPr>
                <w:color w:val="000000"/>
              </w:rPr>
              <w:t>Зерноградский филиал № 1 Ростовской областной коллегии адвокатов № 2      им. Ю.В. Ермакова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г. Зерноград, ул. Чкалова, 19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9602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>Пн.-Пт. 09.00-12.00</w:t>
            </w:r>
          </w:p>
          <w:p w14:paraId="9802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9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Зерноград,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пер. им. Краснопольского, 3а, пом. 6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A102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Пн.-Пт. 09.00-13.00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A9020000">
            <w:pPr>
              <w:rPr>
                <w:color w:val="000000"/>
              </w:rPr>
            </w:pP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8(86376)  3-31-87;</w:t>
            </w:r>
          </w:p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AF02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B9020000">
            <w:pPr>
              <w:rPr>
                <w:color w:val="000000"/>
              </w:rPr>
            </w:pPr>
            <w:r>
              <w:t>612275@apromail.ru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10.00-15.00</w:t>
            </w:r>
          </w:p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ул. Ленина, 162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C6020000">
            <w:pPr>
              <w:rPr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t>20.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t>61/340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г. Каменск-Шахтинский,             ул. К.Маркса, 11, к.3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 w14:paraId="CF02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Advocat.oid63@</w:t>
            </w:r>
          </w:p>
          <w:p w14:paraId="D0020000">
            <w:pPr>
              <w:rPr>
                <w:color w:val="000000"/>
              </w:rPr>
            </w:pPr>
            <w:r>
              <w:t>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15.00-17.00 </w:t>
            </w:r>
          </w:p>
          <w:p w14:paraId="D202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г.Каменск-Шахтинский,             пер. Крупской, 63.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color w:val="000000"/>
              </w:rPr>
            </w:pPr>
            <w:r>
              <w:rPr>
                <w:color w:val="000000"/>
              </w:rPr>
              <w:t>8-918-571-04-59 8(86365)5-00-09</w:t>
            </w:r>
          </w:p>
          <w:p w14:paraId="DA02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16.00-18.00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Красный Сулин,  ул. Победы, 13</w:t>
            </w:r>
          </w:p>
          <w:p w14:paraId="E4020000">
            <w:pPr>
              <w:rPr>
                <w:color w:val="000000"/>
              </w:rPr>
            </w:pPr>
          </w:p>
          <w:p w14:paraId="E5020000">
            <w:pPr>
              <w:rPr>
                <w:color w:val="000000"/>
              </w:rPr>
            </w:pPr>
            <w:r>
              <w:rPr>
                <w:color w:val="000000"/>
              </w:rPr>
              <w:t>346350</w:t>
            </w:r>
            <w:r>
              <w:rPr>
                <w:color w:val="000000"/>
              </w:rPr>
              <w:t xml:space="preserve"> </w:t>
            </w:r>
          </w:p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обл., Красносулинский р-н, г. Красный Сулин, ул. Ленина, д. 9-б (МФЦ)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E902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10.00-16.00</w:t>
            </w:r>
          </w:p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10.00-16.00</w:t>
            </w:r>
          </w:p>
          <w:p w14:paraId="EC020000">
            <w:pPr>
              <w:rPr>
                <w:color w:val="000000"/>
              </w:rPr>
            </w:pPr>
          </w:p>
          <w:p w14:paraId="ED020000">
            <w:pPr>
              <w:rPr>
                <w:color w:val="000000"/>
              </w:rPr>
            </w:pPr>
          </w:p>
          <w:p w14:paraId="EE020000">
            <w:pPr>
              <w:rPr>
                <w:color w:val="000000"/>
              </w:rPr>
            </w:pP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10.00-12.00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</w:p>
          <w:p w14:paraId="F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Красный Сулин,  ул. Победы, 13</w:t>
            </w:r>
          </w:p>
          <w:p w14:paraId="F8020000">
            <w:pPr>
              <w:rPr>
                <w:color w:val="000000"/>
              </w:rPr>
            </w:pP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FB02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346350 </w:t>
            </w:r>
          </w:p>
          <w:p w14:paraId="03030000">
            <w:r>
              <w:rPr>
                <w:color w:val="000000"/>
              </w:rPr>
              <w:t xml:space="preserve">Ростовская область, </w:t>
            </w:r>
            <w:r>
              <w:t xml:space="preserve"> г. Красный Сулин,  ул. Победы, 13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 xml:space="preserve">346350  </w:t>
            </w:r>
          </w:p>
          <w:p w14:paraId="0C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0D030000">
            <w:r>
              <w:t>г. Красный Сулин,  ул. Победы, 13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8-905-453-54-44 </w:t>
            </w:r>
            <w:r>
              <w:t>filimon8000@mail.ru</w:t>
            </w:r>
            <w:r>
              <w:rPr>
                <w:color w:val="000000"/>
              </w:rPr>
              <w:t xml:space="preserve"> </w:t>
            </w:r>
          </w:p>
          <w:p w14:paraId="0F030000">
            <w:pPr>
              <w:rPr>
                <w:color w:val="000000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10.00-15.00</w:t>
            </w:r>
          </w:p>
          <w:p w14:paraId="11030000">
            <w:pPr>
              <w:rPr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Ростовской областной коллегии адвокатов «Защитник»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1B030000">
            <w:r>
              <w:t>titova</w:t>
            </w:r>
            <w:r>
              <w:t>.</w:t>
            </w:r>
            <w:r>
              <w:t>advokat</w:t>
            </w:r>
            <w:r>
              <w:t>@</w:t>
            </w:r>
          </w:p>
          <w:p w14:paraId="1C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10.00-14.00 </w:t>
            </w:r>
          </w:p>
          <w:p w14:paraId="1E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10.00-14.00</w:t>
            </w:r>
          </w:p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10.00-14.00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 2 Ростовской областной коллегии адвокатов 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с Покровское, 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Ленина, 286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rPr>
                <w:color w:val="000000"/>
              </w:rPr>
              <w:t xml:space="preserve">8-952-603-51-57     8-900-128-81-00 </w:t>
            </w:r>
            <w:r>
              <w:t>advokatvelichko@</w:t>
            </w:r>
          </w:p>
          <w:p w14:paraId="2A03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  <w:r>
              <w:rPr>
                <w:color w:val="000000"/>
              </w:rPr>
              <w:t xml:space="preserve">,                          г. Новочеркасск,          ул. Кривопустенко, 4, </w:t>
            </w:r>
          </w:p>
          <w:p w14:paraId="34030000">
            <w:pPr>
              <w:rPr>
                <w:color w:val="000000"/>
              </w:rPr>
            </w:pPr>
          </w:p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346400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обл., </w:t>
            </w:r>
          </w:p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Новочеркасск, </w:t>
            </w:r>
          </w:p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Дворцовая, 11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(МФЦ)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3B030000">
            <w:r>
              <w:t>79514913773@</w:t>
            </w:r>
          </w:p>
          <w:p w14:paraId="3C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13.00-15.00</w:t>
            </w:r>
          </w:p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>13.00-15.00</w:t>
            </w:r>
          </w:p>
          <w:p w14:paraId="3F030000">
            <w:pPr>
              <w:rPr>
                <w:color w:val="000000"/>
              </w:rPr>
            </w:pPr>
          </w:p>
          <w:p w14:paraId="40030000">
            <w:pPr>
              <w:rPr>
                <w:color w:val="000000"/>
              </w:rPr>
            </w:pPr>
          </w:p>
          <w:p w14:paraId="41030000">
            <w:pPr>
              <w:rPr>
                <w:color w:val="000000"/>
              </w:rPr>
            </w:pPr>
          </w:p>
          <w:p w14:paraId="4203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13.00-15.00</w:t>
            </w:r>
          </w:p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13.00-15.00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  <w:p w14:paraId="46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Бутикова И.Л.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ул. К.Маркса, 39, кв.1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8(86369)2-60-11 </w:t>
            </w:r>
            <w:r>
              <w:t>butikoff@mail.ru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Пн.-П</w:t>
            </w:r>
            <w:r>
              <w:rPr>
                <w:color w:val="000000"/>
              </w:rPr>
              <w:t>т. 09.00-18.00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ст. Обливская,            ул. К.Либкнехта, 25.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59030000">
            <w:r>
              <w:t>ark.dombajan@</w:t>
            </w:r>
          </w:p>
          <w:p w14:paraId="5A030000">
            <w:pPr>
              <w:rPr>
                <w:color w:val="000000"/>
              </w:rPr>
            </w:pPr>
            <w:r>
              <w:t>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09.00-16.00</w:t>
            </w:r>
          </w:p>
          <w:p w14:paraId="5C030000">
            <w:pPr>
              <w:rPr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Пролетарск,            ул. Ленина, 90/27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6B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6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Пролетарск,            ул. Ленина, 75 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6F030000">
            <w:r>
              <w:t>nurbagomedn</w:t>
            </w:r>
            <w:r>
              <w:t>@</w:t>
            </w:r>
          </w:p>
          <w:p w14:paraId="70030000">
            <w:pPr>
              <w:rPr>
                <w:color w:val="000000"/>
              </w:rPr>
            </w:pP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11.00-13.00 </w:t>
            </w:r>
          </w:p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 xml:space="preserve">14.00-17.00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15.00-16.00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line="276" w:lineRule="auto"/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rPr>
                <w:color w:val="000000"/>
              </w:rPr>
            </w:pPr>
            <w:r>
              <w:rPr>
                <w:color w:val="000000"/>
              </w:rPr>
              <w:t>Сальский филиал № 1 Ростовской областной коллегии адвокатов</w:t>
            </w: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г.Сальск, ул. Кирова, 34, к.5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8-951-829-06-59 </w:t>
            </w:r>
            <w:r>
              <w:t>evgen-sled@yandex.ru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8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Таганрог, </w:t>
            </w: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8703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>09.00-13.00</w:t>
            </w:r>
          </w:p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Сб.</w:t>
            </w: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Таганрог,</w:t>
            </w:r>
          </w:p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пер. А.Глушко, 19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92030000">
            <w:r>
              <w:t>yurynikiforov1@</w:t>
            </w:r>
          </w:p>
          <w:p w14:paraId="93030000">
            <w:pPr>
              <w:rPr>
                <w:color w:val="000000"/>
              </w:rPr>
            </w:pPr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14.00-16.00</w:t>
            </w:r>
          </w:p>
          <w:p w14:paraId="9503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9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г.Таганрог, </w:t>
            </w:r>
          </w:p>
          <w:p w14:paraId="9C030000">
            <w:pPr>
              <w:rPr>
                <w:color w:val="000000"/>
              </w:rPr>
            </w:pPr>
            <w:r>
              <w:rPr>
                <w:color w:val="000000"/>
              </w:rPr>
              <w:t>пер. А.Глушко, 19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8(8634)314-561</w:t>
            </w:r>
          </w:p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9F030000">
            <w:r>
              <w:t>d.a.kutovoy@</w:t>
            </w:r>
          </w:p>
          <w:p w14:paraId="A0030000">
            <w:pPr>
              <w:rPr>
                <w:color w:val="000000"/>
              </w:rPr>
            </w:pPr>
            <w:r>
              <w:t>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>14.00-16.00</w:t>
            </w:r>
          </w:p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Чт.</w:t>
            </w:r>
            <w:r>
              <w:rPr>
                <w:color w:val="000000"/>
              </w:rPr>
              <w:t>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37.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Петрунин Николай Викторович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</w:pPr>
            <w:r>
              <w:t>61/4117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A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Таганрог, </w:t>
            </w:r>
          </w:p>
          <w:p w14:paraId="A903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8(8634)31-09-79     8-951-822-42-26</w:t>
            </w:r>
          </w:p>
          <w:p w14:paraId="AB030000">
            <w:r>
              <w:t>advokat_petrunin@</w:t>
            </w:r>
          </w:p>
          <w:p w14:paraId="AC030000">
            <w:r>
              <w:t xml:space="preserve">mail.ru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Вт.</w:t>
            </w:r>
            <w:r>
              <w:t xml:space="preserve">09.00-12.00 </w:t>
            </w:r>
          </w:p>
          <w:p w14:paraId="AE030000">
            <w:r>
              <w:t>Чт.</w:t>
            </w:r>
            <w:r>
              <w:t>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г.Таганрог, </w:t>
            </w:r>
          </w:p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6,    2 эт., каб. 7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</w:rPr>
            </w:pPr>
            <w:r>
              <w:rPr>
                <w:color w:val="000000"/>
              </w:rPr>
              <w:t>8-961-409-73-33        8-928-907-06-70</w:t>
            </w:r>
            <w:r>
              <w:rPr>
                <w:color w:val="000000"/>
              </w:rPr>
              <w:t xml:space="preserve"> </w:t>
            </w:r>
            <w:r>
              <w:t>yub.sb@bk.ru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</w:rPr>
            </w:pPr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г.Таганрог, </w:t>
            </w:r>
          </w:p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8(8634)31-09-79     8-961-403-92-69  </w:t>
            </w:r>
          </w:p>
          <w:p w14:paraId="C0030000">
            <w:r>
              <w:t>koriakinpavel</w:t>
            </w:r>
            <w:r>
              <w:t>7@</w:t>
            </w:r>
          </w:p>
          <w:p w14:paraId="C1030000">
            <w:r>
              <w:t>gmail</w:t>
            </w:r>
            <w:r>
              <w:t>.</w:t>
            </w:r>
            <w:r>
              <w:t xml:space="preserve">com </w:t>
            </w:r>
            <w:r>
              <w:t xml:space="preserve"> 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14.00-16.00 </w:t>
            </w:r>
          </w:p>
          <w:p w14:paraId="C303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color w:val="000000"/>
              </w:rPr>
            </w:pPr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Таганрог, </w:t>
            </w:r>
          </w:p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>8(8634)31-09-79     8-918-517-41-34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Пн.14.00-16.-00 </w:t>
            </w:r>
          </w:p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>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«Симонян Э.Р.»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</w:t>
            </w:r>
          </w:p>
          <w:p w14:paraId="D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D503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rPr>
                <w:color w:val="000000"/>
              </w:rPr>
              <w:t xml:space="preserve">8-909-425-32-60 </w:t>
            </w:r>
            <w:r>
              <w:t>eduard.simonyan@</w:t>
            </w:r>
          </w:p>
          <w:p w14:paraId="D7030000">
            <w:pPr>
              <w:rPr>
                <w:color w:val="000000"/>
              </w:rPr>
            </w:pP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>Вт.</w:t>
            </w:r>
            <w:r>
              <w:rPr>
                <w:color w:val="000000"/>
              </w:rPr>
              <w:t xml:space="preserve">09.00-17.00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Пт.</w:t>
            </w: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г. Шахты, пер.Черенкова,7, каб.2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E3030000">
            <w:r>
              <w:t>advokatsoroka470@</w:t>
            </w:r>
          </w:p>
          <w:p w14:paraId="E4030000">
            <w:pPr>
              <w:rPr>
                <w:color w:val="000000"/>
              </w:rPr>
            </w:pPr>
            <w:r>
              <w:t>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9.00-13.00</w:t>
            </w:r>
          </w:p>
          <w:p w14:paraId="E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E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г. Шахты, </w:t>
            </w:r>
          </w:p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 оф.212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EF030000">
            <w:r>
              <w:t>olisa.olisa79@</w:t>
            </w:r>
          </w:p>
          <w:p w14:paraId="F0030000">
            <w:pPr>
              <w:rPr>
                <w:color w:val="000000"/>
              </w:rPr>
            </w:pPr>
            <w:r>
              <w:t>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Пн.-Пт.</w:t>
            </w:r>
            <w:r>
              <w:rPr>
                <w:color w:val="000000"/>
              </w:rPr>
              <w:t>10.00-18.00</w:t>
            </w:r>
          </w:p>
          <w:p w14:paraId="F2030000">
            <w:pPr>
              <w:rPr>
                <w:color w:val="000000"/>
              </w:rPr>
            </w:pPr>
          </w:p>
        </w:tc>
      </w:tr>
    </w:tbl>
    <w:p w14:paraId="F303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/>
        <w:rPr>
          <w:sz w:val="20"/>
        </w:rPr>
      </w:pPr>
    </w:p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List Paragraph"/>
    <w:basedOn w:val="Style_3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3_ch"/>
    <w:link w:val="Style_6"/>
    <w:rPr>
      <w:rFonts w:ascii="Calibri" w:hAnsi="Calibri"/>
      <w:sz w:val="22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"/>
    <w:link w:val="Style_10_ch"/>
    <w:rPr>
      <w:color w:val="000000"/>
      <w:sz w:val="24"/>
    </w:rPr>
  </w:style>
  <w:style w:styleId="Style_10_ch" w:type="character">
    <w:name w:val="Default"/>
    <w:link w:val="Style_10"/>
    <w:rPr>
      <w:color w:val="000000"/>
      <w:sz w:val="24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3"/>
    <w:link w:val="Style_12_ch"/>
    <w:pPr>
      <w:spacing w:afterAutospacing="on" w:beforeAutospacing="on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msonormalcxspmiddle"/>
    <w:basedOn w:val="Style_3"/>
    <w:link w:val="Style_13_ch"/>
    <w:pPr>
      <w:spacing w:afterAutospacing="on" w:beforeAutospacing="on"/>
      <w:ind/>
    </w:pPr>
  </w:style>
  <w:style w:styleId="Style_13_ch" w:type="character">
    <w:name w:val="msonormalcxspmiddle"/>
    <w:basedOn w:val="Style_3_ch"/>
    <w:link w:val="Style_13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header"/>
    <w:basedOn w:val="Style_3"/>
    <w:link w:val="Style_18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8_ch" w:type="character">
    <w:name w:val="header"/>
    <w:basedOn w:val="Style_3_ch"/>
    <w:link w:val="Style_18"/>
    <w:rPr>
      <w:sz w:val="20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 Знак Знак1"/>
    <w:link w:val="Style_21_ch"/>
    <w:rPr>
      <w:rFonts w:ascii="Courier New" w:hAnsi="Courier New"/>
    </w:rPr>
  </w:style>
  <w:style w:styleId="Style_21_ch" w:type="character">
    <w:name w:val=" Знак Знак1"/>
    <w:link w:val="Style_21"/>
    <w:rPr>
      <w:rFonts w:ascii="Courier New" w:hAnsi="Courier New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HTML Preformatted"/>
    <w:basedOn w:val="Style_3"/>
    <w:link w:val="Style_2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9_ch" w:type="character">
    <w:name w:val="HTML Preformatted"/>
    <w:basedOn w:val="Style_3_ch"/>
    <w:link w:val="Style_29"/>
    <w:rPr>
      <w:rFonts w:ascii="Courier New" w:hAnsi="Courier New"/>
      <w:sz w:val="20"/>
    </w:rPr>
  </w:style>
  <w:style w:styleId="Style_30" w:type="paragraph">
    <w:name w:val="FollowedHyperlink"/>
    <w:link w:val="Style_30_ch"/>
    <w:rPr>
      <w:color w:val="800080"/>
      <w:u w:val="single"/>
    </w:rPr>
  </w:style>
  <w:style w:styleId="Style_30_ch" w:type="character">
    <w:name w:val="FollowedHyperlink"/>
    <w:link w:val="Style_30"/>
    <w:rPr>
      <w:color w:val="800080"/>
      <w:u w:val="single"/>
    </w:rPr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Balloon Text Char"/>
    <w:link w:val="Style_32_ch"/>
    <w:rPr>
      <w:rFonts w:ascii="Tahoma" w:hAnsi="Tahoma"/>
      <w:sz w:val="16"/>
    </w:rPr>
  </w:style>
  <w:style w:styleId="Style_32_ch" w:type="character">
    <w:name w:val="Balloon Text Char"/>
    <w:link w:val="Style_32"/>
    <w:rPr>
      <w:rFonts w:ascii="Tahoma" w:hAnsi="Tahoma"/>
      <w:sz w:val="16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3_ch"/>
    <w:link w:val="Style_34"/>
    <w:rPr>
      <w:b w:val="1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2022-12-22T10:07:50Z</dcterms:modified>
</cp:coreProperties>
</file>