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E573EB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57305">
        <w:rPr>
          <w:sz w:val="28"/>
          <w:szCs w:val="28"/>
        </w:rPr>
        <w:t>епутат</w:t>
      </w:r>
      <w:r>
        <w:rPr>
          <w:sz w:val="28"/>
          <w:szCs w:val="28"/>
        </w:rPr>
        <w:t>а</w:t>
      </w:r>
      <w:r w:rsidR="00846AFF">
        <w:rPr>
          <w:sz w:val="28"/>
          <w:szCs w:val="28"/>
        </w:rPr>
        <w:t xml:space="preserve"> Собрания депутатов</w:t>
      </w:r>
      <w:r w:rsidR="00F57305"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9D180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D953A0">
        <w:trPr>
          <w:trHeight w:val="9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F57305" w:rsidP="00DB24B8">
            <w:pPr>
              <w:jc w:val="center"/>
            </w:pPr>
            <w:r>
              <w:t>Яровая О.И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jc w:val="center"/>
            </w:pPr>
            <w:r>
              <w:t xml:space="preserve">Земельный участок </w:t>
            </w:r>
          </w:p>
          <w:p w:rsidR="00F57305" w:rsidRDefault="00F57305" w:rsidP="003E243C">
            <w:pPr>
              <w:jc w:val="center"/>
            </w:pPr>
          </w:p>
          <w:p w:rsidR="00F57305" w:rsidRDefault="00F57305" w:rsidP="003E243C">
            <w:pPr>
              <w:jc w:val="center"/>
            </w:pPr>
            <w:r>
              <w:t xml:space="preserve">Жилой дом </w:t>
            </w:r>
          </w:p>
          <w:p w:rsidR="00F57305" w:rsidRDefault="00F57305" w:rsidP="003E243C">
            <w:pPr>
              <w:jc w:val="center"/>
            </w:pPr>
            <w:r>
              <w:t xml:space="preserve"> </w:t>
            </w: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Земельный</w:t>
            </w: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>участок</w:t>
            </w: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F57305" w:rsidRDefault="00F57305" w:rsidP="003E24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t>1/20 доли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1\20 доли</w:t>
            </w: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индивидуальная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ind w:left="-71" w:right="-82"/>
              <w:jc w:val="center"/>
            </w:pPr>
            <w:r w:rsidRPr="00796343">
              <w:t>5326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 w:rsidRPr="00796343">
              <w:t>307,9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 w:rsidRPr="00796343">
              <w:t>856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 w:rsidRPr="00796343">
              <w:t>86</w:t>
            </w:r>
            <w:r>
              <w:t>,</w:t>
            </w:r>
            <w:r w:rsidRPr="0079634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jc w:val="center"/>
            </w:pPr>
            <w:r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 w:rsidP="00D953A0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F57305" w:rsidP="0051701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2286785,82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A0" w:rsidTr="00F57305">
        <w:trPr>
          <w:trHeight w:val="1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F57305" w:rsidP="00DB24B8">
            <w:pPr>
              <w:jc w:val="center"/>
            </w:pPr>
            <w:r>
              <w:t>Яровой А.В</w:t>
            </w:r>
          </w:p>
          <w:p w:rsidR="003F3779" w:rsidRDefault="003F3779" w:rsidP="00DB24B8">
            <w:pPr>
              <w:jc w:val="center"/>
            </w:pPr>
            <w:r>
              <w:t>(супруг)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jc w:val="center"/>
            </w:pPr>
            <w:r>
              <w:t xml:space="preserve">Земельный участок </w:t>
            </w:r>
          </w:p>
          <w:p w:rsidR="00D953A0" w:rsidRDefault="00D953A0" w:rsidP="003E243C">
            <w:pPr>
              <w:jc w:val="center"/>
            </w:pPr>
          </w:p>
          <w:p w:rsidR="00D953A0" w:rsidRDefault="00D953A0" w:rsidP="003E243C">
            <w:pPr>
              <w:jc w:val="center"/>
            </w:pPr>
            <w:r>
              <w:t xml:space="preserve">Жилой дом </w:t>
            </w:r>
          </w:p>
          <w:p w:rsidR="00D953A0" w:rsidRDefault="00D953A0" w:rsidP="003E243C">
            <w:pPr>
              <w:jc w:val="center"/>
            </w:pPr>
            <w:r>
              <w:t xml:space="preserve"> </w:t>
            </w:r>
          </w:p>
          <w:p w:rsidR="00D953A0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</w:p>
          <w:p w:rsidR="00D953A0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953A0" w:rsidRDefault="00D953A0" w:rsidP="003E24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 w:rsidR="00F57305">
              <w:t>1\20</w:t>
            </w:r>
            <w:r>
              <w:t xml:space="preserve"> доли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F5730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 w:rsidR="00F57305">
              <w:t xml:space="preserve">1/20 </w:t>
            </w:r>
            <w:r>
              <w:t>доли</w:t>
            </w:r>
            <w:r w:rsidR="00F57305">
              <w:t xml:space="preserve"> 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F57305" w:rsidP="003E243C">
            <w:pPr>
              <w:ind w:left="-71" w:right="-82"/>
              <w:jc w:val="center"/>
            </w:pPr>
            <w:r>
              <w:t xml:space="preserve"> </w:t>
            </w:r>
            <w:r w:rsidR="00D953A0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F57305" w:rsidP="003E243C">
            <w:pPr>
              <w:ind w:left="-71" w:right="-82"/>
              <w:jc w:val="center"/>
            </w:pPr>
            <w:r>
              <w:t>5326,0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F57305" w:rsidP="003E243C">
            <w:pPr>
              <w:ind w:left="-71" w:right="-82"/>
              <w:jc w:val="center"/>
            </w:pPr>
            <w:r>
              <w:t>307,9</w:t>
            </w:r>
          </w:p>
          <w:p w:rsidR="005D6875" w:rsidRDefault="005D6875" w:rsidP="003E243C">
            <w:pPr>
              <w:ind w:left="-71" w:right="-82"/>
              <w:jc w:val="center"/>
            </w:pPr>
          </w:p>
          <w:p w:rsidR="00D953A0" w:rsidRDefault="00F57305" w:rsidP="005D6875">
            <w:pPr>
              <w:ind w:left="-71" w:right="-82"/>
              <w:jc w:val="center"/>
            </w:pPr>
            <w:r>
              <w:t xml:space="preserve"> </w:t>
            </w:r>
          </w:p>
          <w:p w:rsidR="005D6875" w:rsidRDefault="005D6875" w:rsidP="005D6875">
            <w:pPr>
              <w:ind w:left="-71" w:right="-82"/>
              <w:jc w:val="center"/>
            </w:pPr>
          </w:p>
          <w:p w:rsidR="005D6875" w:rsidRDefault="005D6875" w:rsidP="005D6875">
            <w:pPr>
              <w:ind w:left="-71" w:right="-82"/>
              <w:jc w:val="center"/>
            </w:pPr>
          </w:p>
          <w:p w:rsidR="005D6875" w:rsidRDefault="00F57305" w:rsidP="005D6875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ind w:left="-71" w:right="-82"/>
              <w:jc w:val="center"/>
            </w:pPr>
            <w:r>
              <w:t>Россия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  <w:r>
              <w:t>Россия</w:t>
            </w: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Pr="009552F9" w:rsidRDefault="00D953A0" w:rsidP="003E24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Default="00D953A0" w:rsidP="003E243C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F57305" w:rsidP="00AE75C8">
            <w:r>
              <w:rPr>
                <w:lang w:val="en-US"/>
              </w:rPr>
              <w:t>LIFAN №214815</w:t>
            </w:r>
            <w:r>
              <w:t>- 2014г.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F57305" w:rsidP="0051701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409111,77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Default="00D953A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78" w:rsidRDefault="00D01F78" w:rsidP="001D3F88">
      <w:r>
        <w:separator/>
      </w:r>
    </w:p>
  </w:endnote>
  <w:endnote w:type="continuationSeparator" w:id="0">
    <w:p w:rsidR="00D01F78" w:rsidRDefault="00D01F78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78" w:rsidRDefault="00D01F78" w:rsidP="001D3F88">
      <w:r>
        <w:separator/>
      </w:r>
    </w:p>
  </w:footnote>
  <w:footnote w:type="continuationSeparator" w:id="0">
    <w:p w:rsidR="00D01F78" w:rsidRDefault="00D01F78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68A2"/>
    <w:rsid w:val="001D3F88"/>
    <w:rsid w:val="001E6B37"/>
    <w:rsid w:val="0022696C"/>
    <w:rsid w:val="00233A5B"/>
    <w:rsid w:val="002A0A23"/>
    <w:rsid w:val="003D3E8C"/>
    <w:rsid w:val="003F3779"/>
    <w:rsid w:val="00422A25"/>
    <w:rsid w:val="004531E4"/>
    <w:rsid w:val="00527BF4"/>
    <w:rsid w:val="00573AC5"/>
    <w:rsid w:val="005D6875"/>
    <w:rsid w:val="00685C92"/>
    <w:rsid w:val="006D6E3F"/>
    <w:rsid w:val="00786941"/>
    <w:rsid w:val="00846AFF"/>
    <w:rsid w:val="00852466"/>
    <w:rsid w:val="00862B29"/>
    <w:rsid w:val="009D1808"/>
    <w:rsid w:val="009F0B51"/>
    <w:rsid w:val="00AE75C8"/>
    <w:rsid w:val="00B45D5F"/>
    <w:rsid w:val="00BC2EAB"/>
    <w:rsid w:val="00D01F78"/>
    <w:rsid w:val="00D81D0B"/>
    <w:rsid w:val="00D953A0"/>
    <w:rsid w:val="00DB24B8"/>
    <w:rsid w:val="00E53B80"/>
    <w:rsid w:val="00E573EB"/>
    <w:rsid w:val="00E70CC7"/>
    <w:rsid w:val="00EF67A3"/>
    <w:rsid w:val="00F57305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2016-04-05T05:28:00Z</dcterms:created>
  <dcterms:modified xsi:type="dcterms:W3CDTF">2017-07-18T13:44:00Z</dcterms:modified>
</cp:coreProperties>
</file>